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9" w14:textId="05A67F0F" w:rsidR="008271BB" w:rsidRPr="00E52357" w:rsidRDefault="00BA73BE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E52357">
        <w:rPr>
          <w:rFonts w:ascii="Verdana" w:eastAsia="Verdana" w:hAnsi="Verdana" w:cs="Verdana"/>
          <w:b/>
          <w:sz w:val="28"/>
          <w:szCs w:val="28"/>
        </w:rPr>
        <w:t>FORMULARIO</w:t>
      </w:r>
      <w:r w:rsidR="00D410BF" w:rsidRPr="00E52357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48F80E93" w14:textId="77777777" w:rsidR="00B421F1" w:rsidRDefault="00B421F1" w:rsidP="00B421F1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B421F1">
        <w:rPr>
          <w:rFonts w:ascii="Verdana" w:eastAsia="Verdana" w:hAnsi="Verdana" w:cs="Verdana"/>
          <w:b/>
          <w:sz w:val="28"/>
          <w:szCs w:val="28"/>
        </w:rPr>
        <w:t xml:space="preserve">LÍNEA DE APOYO 4, AL PAGO DE TARIFAS DE PUBLICACIONES EN TEMAS DE I+D+i+e Y/O GÉNERO </w:t>
      </w:r>
    </w:p>
    <w:p w14:paraId="0C70EDA8" w14:textId="77777777" w:rsidR="00A2342A" w:rsidRDefault="00CB41D6" w:rsidP="00A2342A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CONVOCATORIA 2024</w:t>
      </w:r>
    </w:p>
    <w:p w14:paraId="1AE5F76A" w14:textId="6B0745BE" w:rsidR="000270EB" w:rsidRDefault="00CD0CB0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079A6">
        <w:rPr>
          <w:rFonts w:ascii="Verdana" w:eastAsia="Verdana" w:hAnsi="Verdana" w:cs="Verdana"/>
          <w:b/>
          <w:color w:val="000000"/>
          <w:sz w:val="20"/>
          <w:szCs w:val="20"/>
        </w:rPr>
        <w:t>Definición</w:t>
      </w:r>
      <w:r w:rsidRPr="003079A6">
        <w:rPr>
          <w:rFonts w:ascii="Verdana" w:eastAsia="Verdana" w:hAnsi="Verdana" w:cs="Verdana"/>
          <w:color w:val="000000"/>
          <w:sz w:val="20"/>
          <w:szCs w:val="20"/>
        </w:rPr>
        <w:t xml:space="preserve">: Fondo que financia el pago de tarifas por publicar en revistas </w:t>
      </w:r>
      <w:r w:rsidRPr="003079A6">
        <w:rPr>
          <w:rFonts w:ascii="Verdana" w:eastAsia="Verdana" w:hAnsi="Verdana" w:cs="Verdana"/>
          <w:sz w:val="20"/>
          <w:szCs w:val="20"/>
        </w:rPr>
        <w:t>indexadas</w:t>
      </w:r>
      <w:r w:rsidRPr="003079A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3079A6">
        <w:rPr>
          <w:rFonts w:ascii="Verdana" w:eastAsia="Verdana" w:hAnsi="Verdana" w:cs="Verdana"/>
          <w:sz w:val="20"/>
          <w:szCs w:val="20"/>
        </w:rPr>
        <w:t>a los catálogos de WOS y/o SCOPUS</w:t>
      </w:r>
    </w:p>
    <w:p w14:paraId="0659F2FA" w14:textId="77777777" w:rsidR="00CD0CB0" w:rsidRPr="00E52357" w:rsidRDefault="00CD0CB0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107A826" w14:textId="50279E05" w:rsidR="00AF1183" w:rsidRPr="00E52357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E52357">
        <w:rPr>
          <w:rFonts w:ascii="Verdana" w:eastAsia="Verdana" w:hAnsi="Verdana" w:cs="Verdana"/>
          <w:b/>
          <w:color w:val="000000"/>
          <w:sz w:val="20"/>
          <w:szCs w:val="20"/>
        </w:rPr>
        <w:t>I ASPECTOS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199"/>
        <w:gridCol w:w="2018"/>
        <w:gridCol w:w="1140"/>
        <w:gridCol w:w="3357"/>
      </w:tblGrid>
      <w:tr w:rsidR="00B421F1" w:rsidRPr="00E52357" w14:paraId="1EFA5906" w14:textId="77777777" w:rsidTr="00E66378">
        <w:tc>
          <w:tcPr>
            <w:tcW w:w="10070" w:type="dxa"/>
            <w:gridSpan w:val="5"/>
          </w:tcPr>
          <w:p w14:paraId="44A23C91" w14:textId="3A8BEE3E" w:rsidR="00B421F1" w:rsidRPr="00E52357" w:rsidRDefault="00B421F1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TITULO</w:t>
            </w: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ARTÍCULO</w:t>
            </w:r>
          </w:p>
        </w:tc>
      </w:tr>
      <w:tr w:rsidR="00AF1183" w:rsidRPr="00E52357" w14:paraId="433E1590" w14:textId="77777777" w:rsidTr="00AF1183">
        <w:tc>
          <w:tcPr>
            <w:tcW w:w="3356" w:type="dxa"/>
          </w:tcPr>
          <w:p w14:paraId="05360690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3"/>
          </w:tcPr>
          <w:p w14:paraId="04A66B74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</w:tcPr>
          <w:p w14:paraId="7F74E9E6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CB41D6" w:rsidRPr="00E52357" w14:paraId="33D763DC" w14:textId="77777777" w:rsidTr="00450B97">
        <w:tc>
          <w:tcPr>
            <w:tcW w:w="10070" w:type="dxa"/>
            <w:gridSpan w:val="5"/>
          </w:tcPr>
          <w:p w14:paraId="2A69B1D1" w14:textId="75D5BC99" w:rsidR="00CB41D6" w:rsidRPr="00E52357" w:rsidRDefault="00CB41D6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TEMAS DE</w:t>
            </w:r>
            <w:r w:rsidRPr="003079A6">
              <w:rPr>
                <w:rFonts w:ascii="Verdana" w:eastAsia="Verdana" w:hAnsi="Verdana" w:cs="Verdana"/>
                <w:sz w:val="20"/>
                <w:szCs w:val="20"/>
              </w:rPr>
              <w:t xml:space="preserve"> I+D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(INVESTIGACIÓN Y DESARROLLO, CIENCIA APLICADA)</w:t>
            </w:r>
          </w:p>
        </w:tc>
      </w:tr>
      <w:tr w:rsidR="00CB41D6" w:rsidRPr="00E52357" w14:paraId="1B42EA3F" w14:textId="77777777" w:rsidTr="00E834AE">
        <w:tc>
          <w:tcPr>
            <w:tcW w:w="10070" w:type="dxa"/>
            <w:gridSpan w:val="5"/>
          </w:tcPr>
          <w:p w14:paraId="5F27F731" w14:textId="77777777" w:rsidR="00CB41D6" w:rsidRPr="00E52357" w:rsidRDefault="00CB41D6" w:rsidP="00AF1183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AF1183" w:rsidRPr="00E52357" w14:paraId="0D88B323" w14:textId="77777777" w:rsidTr="00DF5963">
        <w:tc>
          <w:tcPr>
            <w:tcW w:w="10070" w:type="dxa"/>
            <w:gridSpan w:val="5"/>
          </w:tcPr>
          <w:p w14:paraId="42C7FED9" w14:textId="28F46FF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FOCOS ESPECIFICOS</w:t>
            </w:r>
            <w:r w:rsidR="00CB41D6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 (ESTUDIOS DE GÉNERO)</w:t>
            </w:r>
          </w:p>
        </w:tc>
      </w:tr>
      <w:tr w:rsidR="00AF1183" w:rsidRPr="00E52357" w14:paraId="48D81CCC" w14:textId="77777777" w:rsidTr="00DF5963">
        <w:tc>
          <w:tcPr>
            <w:tcW w:w="10070" w:type="dxa"/>
            <w:gridSpan w:val="5"/>
          </w:tcPr>
          <w:p w14:paraId="2533A1EF" w14:textId="77777777" w:rsidR="00AF1183" w:rsidRPr="00E52357" w:rsidRDefault="00AF1183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B421F1" w:rsidRPr="00E52357" w14:paraId="5AC43F28" w14:textId="0E1A7040" w:rsidTr="00B421F1">
        <w:tc>
          <w:tcPr>
            <w:tcW w:w="3555" w:type="dxa"/>
            <w:gridSpan w:val="2"/>
          </w:tcPr>
          <w:p w14:paraId="5847EFB8" w14:textId="4C9B505F" w:rsidR="00B421F1" w:rsidRPr="00E52357" w:rsidRDefault="00B421F1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 xml:space="preserve">REVISTA </w:t>
            </w:r>
          </w:p>
        </w:tc>
        <w:tc>
          <w:tcPr>
            <w:tcW w:w="2018" w:type="dxa"/>
          </w:tcPr>
          <w:p w14:paraId="22B81BD8" w14:textId="57D5719D" w:rsidR="00B421F1" w:rsidRPr="00E52357" w:rsidRDefault="00B421F1" w:rsidP="00B421F1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CUARTIL</w:t>
            </w:r>
          </w:p>
        </w:tc>
        <w:tc>
          <w:tcPr>
            <w:tcW w:w="4497" w:type="dxa"/>
            <w:gridSpan w:val="2"/>
          </w:tcPr>
          <w:p w14:paraId="2750FD20" w14:textId="188E35F1" w:rsidR="00B421F1" w:rsidRPr="00E52357" w:rsidRDefault="00B421F1" w:rsidP="00B421F1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INDEX (WOS-SCOPUS)</w:t>
            </w:r>
          </w:p>
        </w:tc>
      </w:tr>
      <w:tr w:rsidR="00B421F1" w:rsidRPr="00E52357" w14:paraId="07EA009A" w14:textId="6CA90834" w:rsidTr="00B421F1">
        <w:tc>
          <w:tcPr>
            <w:tcW w:w="3555" w:type="dxa"/>
            <w:gridSpan w:val="2"/>
          </w:tcPr>
          <w:p w14:paraId="6792DB0A" w14:textId="77777777" w:rsidR="00B421F1" w:rsidRPr="00E52357" w:rsidRDefault="00B421F1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F264777" w14:textId="77777777" w:rsidR="00B421F1" w:rsidRPr="00E52357" w:rsidRDefault="00B421F1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7" w:type="dxa"/>
            <w:gridSpan w:val="2"/>
          </w:tcPr>
          <w:p w14:paraId="2BACA95B" w14:textId="43181D3B" w:rsidR="00B421F1" w:rsidRPr="00E52357" w:rsidRDefault="00B421F1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E167B8" w:rsidRPr="00E52357" w14:paraId="2C70ADEB" w14:textId="77777777" w:rsidTr="00DF5963">
        <w:tc>
          <w:tcPr>
            <w:tcW w:w="10070" w:type="dxa"/>
            <w:gridSpan w:val="5"/>
          </w:tcPr>
          <w:p w14:paraId="3B11943D" w14:textId="7AA155E7" w:rsidR="00E167B8" w:rsidRPr="00E52357" w:rsidRDefault="00E167B8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AUTORÍA O CORRESPONDIG (INDICAR SI ES PRIMER AUTOR O CO-AUTOR)</w:t>
            </w:r>
          </w:p>
        </w:tc>
      </w:tr>
      <w:tr w:rsidR="00E167B8" w:rsidRPr="00E52357" w14:paraId="3E0D0F56" w14:textId="77777777" w:rsidTr="00DF5963">
        <w:tc>
          <w:tcPr>
            <w:tcW w:w="10070" w:type="dxa"/>
            <w:gridSpan w:val="5"/>
          </w:tcPr>
          <w:p w14:paraId="45E0042D" w14:textId="77777777" w:rsidR="00E167B8" w:rsidRPr="00E52357" w:rsidRDefault="00E167B8" w:rsidP="00AF1183">
            <w:pPr>
              <w:spacing w:line="276" w:lineRule="auto"/>
              <w:jc w:val="center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1C32271A" w14:textId="25D5A92F" w:rsidR="00AF1183" w:rsidRPr="00E52357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10C83935" w14:textId="0C0A5F14" w:rsidR="00AF1183" w:rsidRDefault="00AF1183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04EE445B" w14:textId="195A6183" w:rsidR="00BC00D7" w:rsidRDefault="00BC00D7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5036"/>
      </w:tblGrid>
      <w:tr w:rsidR="00632D46" w:rsidRPr="00E52357" w14:paraId="35A77EBA" w14:textId="77777777" w:rsidTr="00877B1D">
        <w:tc>
          <w:tcPr>
            <w:tcW w:w="10070" w:type="dxa"/>
            <w:gridSpan w:val="3"/>
          </w:tcPr>
          <w:p w14:paraId="44135B6F" w14:textId="031FC9A9" w:rsidR="00632D46" w:rsidRPr="00E52357" w:rsidRDefault="00CB41D6" w:rsidP="00877B1D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PERSONA </w:t>
            </w:r>
            <w:r w:rsidR="00B421F1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INVESTIGADORA</w:t>
            </w:r>
          </w:p>
        </w:tc>
      </w:tr>
      <w:tr w:rsidR="00632D46" w:rsidRPr="00E52357" w14:paraId="502DAA4F" w14:textId="77777777" w:rsidTr="0097515D">
        <w:tc>
          <w:tcPr>
            <w:tcW w:w="2517" w:type="dxa"/>
          </w:tcPr>
          <w:p w14:paraId="75B57165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517" w:type="dxa"/>
          </w:tcPr>
          <w:p w14:paraId="4CCC2900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5036" w:type="dxa"/>
          </w:tcPr>
          <w:p w14:paraId="75120A9A" w14:textId="1DE9276D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  <w:r w:rsidRPr="00E52357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UNIDAD ACADEMICA</w:t>
            </w:r>
          </w:p>
        </w:tc>
      </w:tr>
      <w:tr w:rsidR="00632D46" w:rsidRPr="00E52357" w14:paraId="783B82B4" w14:textId="77777777" w:rsidTr="005E2FC7">
        <w:tc>
          <w:tcPr>
            <w:tcW w:w="2517" w:type="dxa"/>
          </w:tcPr>
          <w:p w14:paraId="02EB75FD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E1A23DC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6" w:type="dxa"/>
          </w:tcPr>
          <w:p w14:paraId="4DB6C8A0" w14:textId="77777777" w:rsidR="00632D46" w:rsidRPr="00E52357" w:rsidRDefault="00632D46" w:rsidP="00877B1D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</w:pPr>
          </w:p>
        </w:tc>
      </w:tr>
    </w:tbl>
    <w:p w14:paraId="3B5B9942" w14:textId="24B9777D" w:rsidR="00632D46" w:rsidRPr="00E52357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A29BCEA" w14:textId="2E415A4A" w:rsidR="00632D46" w:rsidRDefault="00632D46" w:rsidP="00AF11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F715264" w14:textId="05DD322B" w:rsidR="00632D46" w:rsidRDefault="00632D46" w:rsidP="00632D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r w:rsidRPr="00AF1183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="00076572">
        <w:rPr>
          <w:rFonts w:ascii="Verdana" w:eastAsia="Verdana" w:hAnsi="Verdana" w:cs="Verdana"/>
          <w:b/>
          <w:color w:val="000000"/>
          <w:sz w:val="20"/>
          <w:szCs w:val="20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76572" w14:paraId="56100F7C" w14:textId="77777777" w:rsidTr="00076572">
        <w:tc>
          <w:tcPr>
            <w:tcW w:w="10070" w:type="dxa"/>
          </w:tcPr>
          <w:p w14:paraId="0D7CE827" w14:textId="77777777" w:rsidR="00076572" w:rsidRDefault="00076572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B73295C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00B3682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85A6FE9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AE3EF6A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9474FC4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1DCBD9D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93D6493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362EA5E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65A85AE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C8D1FEC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B67FA47" w14:textId="77777777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0833EE1" w14:textId="7F5FB30C" w:rsidR="00CB41D6" w:rsidRDefault="00CB41D6" w:rsidP="00632D46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50CDC37A" w14:textId="77777777" w:rsidR="00076572" w:rsidRDefault="00076572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9CD6ACC" w14:textId="77777777" w:rsidR="00E167B8" w:rsidRDefault="00E167B8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4E855104" w14:textId="77777777" w:rsidR="00E167B8" w:rsidRDefault="00E167B8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72B6F5B2" w14:textId="77777777" w:rsidR="00E167B8" w:rsidRDefault="00E167B8" w:rsidP="00076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34776F88" w14:textId="181127B7" w:rsidR="00EF19C7" w:rsidRPr="00E5235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E52357">
        <w:rPr>
          <w:rFonts w:ascii="Verdana" w:eastAsia="Verdana" w:hAnsi="Verdana" w:cs="Verdana"/>
          <w:b/>
          <w:color w:val="000000"/>
          <w:sz w:val="20"/>
          <w:szCs w:val="20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19C7" w14:paraId="15BD8BE3" w14:textId="77777777" w:rsidTr="00196776">
        <w:tc>
          <w:tcPr>
            <w:tcW w:w="10070" w:type="dxa"/>
          </w:tcPr>
          <w:p w14:paraId="1C9266CF" w14:textId="77777777" w:rsidR="00B421F1" w:rsidRPr="00B421F1" w:rsidRDefault="00B421F1" w:rsidP="00B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421F1">
              <w:rPr>
                <w:rFonts w:ascii="Verdana" w:eastAsia="Verdana" w:hAnsi="Verdana" w:cs="Verdana"/>
                <w:sz w:val="20"/>
                <w:szCs w:val="20"/>
              </w:rPr>
              <w:t>a)</w:t>
            </w:r>
            <w:r w:rsidRPr="00B421F1">
              <w:rPr>
                <w:rFonts w:ascii="Verdana" w:eastAsia="Verdana" w:hAnsi="Verdana" w:cs="Verdana"/>
                <w:sz w:val="20"/>
                <w:szCs w:val="20"/>
              </w:rPr>
              <w:tab/>
              <w:t>Manuscrito aceptado en formato Word sin acceso denegado o restringido y que incluya los/as autores/as y sus afiliaciones.</w:t>
            </w:r>
          </w:p>
          <w:p w14:paraId="377ECBB2" w14:textId="77777777" w:rsidR="00B421F1" w:rsidRPr="00B421F1" w:rsidRDefault="00B421F1" w:rsidP="00B42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421F1">
              <w:rPr>
                <w:rFonts w:ascii="Verdana" w:eastAsia="Verdana" w:hAnsi="Verdana" w:cs="Verdana"/>
                <w:sz w:val="20"/>
                <w:szCs w:val="20"/>
              </w:rPr>
              <w:t>b)</w:t>
            </w:r>
            <w:r w:rsidRPr="00B421F1">
              <w:rPr>
                <w:rFonts w:ascii="Verdana" w:eastAsia="Verdana" w:hAnsi="Verdana" w:cs="Verdana"/>
                <w:sz w:val="20"/>
                <w:szCs w:val="20"/>
              </w:rPr>
              <w:tab/>
              <w:t>Cotización de la tarifa del manuscrito donde se indique la fecha estimada de publicación, el costo total y los datos del pago de la tarifa o tasas de publicación de la revista.</w:t>
            </w:r>
          </w:p>
          <w:p w14:paraId="64FE9596" w14:textId="165943DC" w:rsidR="00CB41D6" w:rsidRDefault="00B421F1" w:rsidP="00B421F1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B421F1">
              <w:rPr>
                <w:rFonts w:ascii="Verdana" w:eastAsia="Verdana" w:hAnsi="Verdana" w:cs="Verdana"/>
                <w:sz w:val="20"/>
                <w:szCs w:val="20"/>
              </w:rPr>
              <w:t>c)</w:t>
            </w:r>
            <w:r w:rsidRPr="00B421F1">
              <w:rPr>
                <w:rFonts w:ascii="Verdana" w:eastAsia="Verdana" w:hAnsi="Verdana" w:cs="Verdana"/>
                <w:sz w:val="20"/>
                <w:szCs w:val="20"/>
              </w:rPr>
              <w:tab/>
              <w:t>Comprobante o certificado de aceptación definitiva de la publicación.</w:t>
            </w:r>
          </w:p>
        </w:tc>
      </w:tr>
    </w:tbl>
    <w:p w14:paraId="23AC48A0" w14:textId="77777777" w:rsidR="00EF19C7" w:rsidRDefault="00EF19C7" w:rsidP="00EF19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sectPr w:rsidR="00EF19C7">
      <w:headerReference w:type="default" r:id="rId8"/>
      <w:footerReference w:type="default" r:id="rId9"/>
      <w:pgSz w:w="12240" w:h="15840"/>
      <w:pgMar w:top="1440" w:right="1080" w:bottom="1440" w:left="1080" w:header="42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5CCAB" w14:textId="77777777" w:rsidR="009E4B1A" w:rsidRDefault="009E4B1A">
      <w:pPr>
        <w:spacing w:after="0" w:line="240" w:lineRule="auto"/>
      </w:pPr>
      <w:r>
        <w:separator/>
      </w:r>
    </w:p>
  </w:endnote>
  <w:endnote w:type="continuationSeparator" w:id="0">
    <w:p w14:paraId="4FFAE098" w14:textId="77777777" w:rsidR="009E4B1A" w:rsidRDefault="009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5A" w14:textId="2B667C6F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</w:p>
  <w:p w14:paraId="0000015B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86FB0" w14:textId="77777777" w:rsidR="009E4B1A" w:rsidRDefault="009E4B1A">
      <w:pPr>
        <w:spacing w:after="0" w:line="240" w:lineRule="auto"/>
      </w:pPr>
      <w:r>
        <w:separator/>
      </w:r>
    </w:p>
  </w:footnote>
  <w:footnote w:type="continuationSeparator" w:id="0">
    <w:p w14:paraId="5A8D1B7E" w14:textId="77777777" w:rsidR="009E4B1A" w:rsidRDefault="009E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173BB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</w:p>
  <w:tbl>
    <w:tblPr>
      <w:tblStyle w:val="Tablaconcuadrcula"/>
      <w:tblW w:w="113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3236"/>
    </w:tblGrid>
    <w:tr w:rsidR="00EB119A" w14:paraId="7F5D04D5" w14:textId="77777777" w:rsidTr="003B027F">
      <w:tc>
        <w:tcPr>
          <w:tcW w:w="8784" w:type="dxa"/>
        </w:tcPr>
        <w:p w14:paraId="3F0BB919" w14:textId="6219A293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  <w:t>Dirección de Investigación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Vicerrectoría de Investigación y Postgrado</w:t>
          </w:r>
        </w:p>
        <w:p w14:paraId="28AE8F6F" w14:textId="128D21C1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Lord Cochrane 1070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,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Osorno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.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2333507 – 2333104</w:t>
          </w:r>
        </w:p>
        <w:p w14:paraId="40DA8883" w14:textId="048DA49F" w:rsidR="00EB119A" w:rsidRPr="003B027F" w:rsidRDefault="00EB119A" w:rsidP="003B027F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1D63CD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investigacion@ulagos.cl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/ </w:t>
          </w:r>
          <w:r w:rsidRPr="001D63CD">
            <w:rPr>
              <w:rFonts w:ascii="Verdana" w:eastAsia="Verdana" w:hAnsi="Verdana" w:cs="Verdana"/>
              <w:bCs/>
              <w:sz w:val="14"/>
              <w:szCs w:val="14"/>
            </w:rPr>
            <w:t>www.investigacion.ulagos.cl</w:t>
          </w:r>
        </w:p>
      </w:tc>
      <w:tc>
        <w:tcPr>
          <w:tcW w:w="2551" w:type="dxa"/>
        </w:tcPr>
        <w:p w14:paraId="1AB3D0C6" w14:textId="052EAE3A" w:rsidR="00EB119A" w:rsidRDefault="00EB119A" w:rsidP="003B027F">
          <w:pPr>
            <w:tabs>
              <w:tab w:val="center" w:pos="4419"/>
              <w:tab w:val="right" w:pos="8838"/>
            </w:tabs>
            <w:jc w:val="right"/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</w:pPr>
          <w:r>
            <w:rPr>
              <w:rFonts w:ascii="Verdana" w:eastAsia="Verdana" w:hAnsi="Verdana" w:cs="Verdana"/>
              <w:b/>
              <w:noProof/>
              <w:color w:val="000000"/>
              <w:sz w:val="14"/>
              <w:szCs w:val="14"/>
            </w:rPr>
            <w:drawing>
              <wp:inline distT="0" distB="0" distL="0" distR="0" wp14:anchorId="6ADE9260" wp14:editId="77A26CA0">
                <wp:extent cx="1913928" cy="247338"/>
                <wp:effectExtent l="0" t="0" r="381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824" cy="279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1424A2" w14:textId="77777777" w:rsidR="00EB119A" w:rsidRDefault="00EB11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567"/>
      <w:rPr>
        <w:rFonts w:ascii="Verdana" w:eastAsia="Verdana" w:hAnsi="Verdana" w:cs="Verdana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00D7E"/>
    <w:multiLevelType w:val="multilevel"/>
    <w:tmpl w:val="8AA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188C"/>
    <w:multiLevelType w:val="multilevel"/>
    <w:tmpl w:val="CE1CA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71133"/>
    <w:multiLevelType w:val="multilevel"/>
    <w:tmpl w:val="2FA07E3C"/>
    <w:lvl w:ilvl="0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BC5453"/>
    <w:multiLevelType w:val="hybridMultilevel"/>
    <w:tmpl w:val="8132D5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261"/>
    <w:multiLevelType w:val="multilevel"/>
    <w:tmpl w:val="955E9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88588A"/>
    <w:multiLevelType w:val="multilevel"/>
    <w:tmpl w:val="CF30DF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6" w15:restartNumberingAfterBreak="0">
    <w:nsid w:val="26BC3923"/>
    <w:multiLevelType w:val="multilevel"/>
    <w:tmpl w:val="40F2F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907646"/>
    <w:multiLevelType w:val="multilevel"/>
    <w:tmpl w:val="3BD6E6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EB25D1"/>
    <w:multiLevelType w:val="hybridMultilevel"/>
    <w:tmpl w:val="97701B78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33D72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1D1B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320781"/>
    <w:multiLevelType w:val="multilevel"/>
    <w:tmpl w:val="0DDC2F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12" w15:restartNumberingAfterBreak="0">
    <w:nsid w:val="54FA4A98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3030D9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B068D5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9622FE"/>
    <w:multiLevelType w:val="multilevel"/>
    <w:tmpl w:val="CDEEC9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964" w:hanging="454"/>
      </w:pPr>
      <w:rPr>
        <w:rFonts w:ascii="Verdana" w:eastAsia="Verdana" w:hAnsi="Verdana" w:cs="Verdana" w:hint="default"/>
        <w:b/>
        <w:bCs/>
      </w:rPr>
    </w:lvl>
    <w:lvl w:ilvl="3">
      <w:start w:val="1"/>
      <w:numFmt w:val="lowerRoman"/>
      <w:lvlText w:val="%4."/>
      <w:lvlJc w:val="left"/>
      <w:pPr>
        <w:ind w:left="1191" w:hanging="22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5F336183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FC7ED7"/>
    <w:multiLevelType w:val="multilevel"/>
    <w:tmpl w:val="870C4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2018EC"/>
    <w:multiLevelType w:val="multilevel"/>
    <w:tmpl w:val="79DEA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9" w15:restartNumberingAfterBreak="0">
    <w:nsid w:val="67532530"/>
    <w:multiLevelType w:val="multilevel"/>
    <w:tmpl w:val="C34CB11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lowerLetter"/>
      <w:lvlText w:val="%3)"/>
      <w:lvlJc w:val="left"/>
      <w:pPr>
        <w:ind w:left="1872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5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3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20" w15:restartNumberingAfterBreak="0">
    <w:nsid w:val="6B9C02F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DC4682"/>
    <w:multiLevelType w:val="multilevel"/>
    <w:tmpl w:val="7B0AC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2" w15:restartNumberingAfterBreak="0">
    <w:nsid w:val="760B551E"/>
    <w:multiLevelType w:val="multilevel"/>
    <w:tmpl w:val="49CEE6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872" w:hanging="432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%2.%3.●.%5."/>
      <w:lvlJc w:val="left"/>
      <w:pPr>
        <w:ind w:left="3312" w:hanging="792"/>
      </w:pPr>
    </w:lvl>
    <w:lvl w:ilvl="5">
      <w:start w:val="1"/>
      <w:numFmt w:val="decimal"/>
      <w:lvlText w:val="●.%2.%3.●.%5.%6."/>
      <w:lvlJc w:val="left"/>
      <w:pPr>
        <w:ind w:left="3816" w:hanging="936"/>
      </w:pPr>
    </w:lvl>
    <w:lvl w:ilvl="6">
      <w:start w:val="1"/>
      <w:numFmt w:val="decimal"/>
      <w:lvlText w:val="●.%2.%3.●.%5.%6.%7."/>
      <w:lvlJc w:val="left"/>
      <w:pPr>
        <w:ind w:left="4320" w:hanging="1080"/>
      </w:pPr>
    </w:lvl>
    <w:lvl w:ilvl="7">
      <w:start w:val="1"/>
      <w:numFmt w:val="decimal"/>
      <w:lvlText w:val="●.%2.%3.●.%5.%6.%7.%8."/>
      <w:lvlJc w:val="left"/>
      <w:pPr>
        <w:ind w:left="4824" w:hanging="1224"/>
      </w:pPr>
    </w:lvl>
    <w:lvl w:ilvl="8">
      <w:start w:val="1"/>
      <w:numFmt w:val="decimal"/>
      <w:lvlText w:val="●.%2.%3.●.%5.%6.%7.%8.%9."/>
      <w:lvlJc w:val="left"/>
      <w:pPr>
        <w:ind w:left="5400" w:hanging="1440"/>
      </w:pPr>
    </w:lvl>
  </w:abstractNum>
  <w:abstractNum w:abstractNumId="23" w15:restartNumberingAfterBreak="0">
    <w:nsid w:val="7FD01166"/>
    <w:multiLevelType w:val="multilevel"/>
    <w:tmpl w:val="54C8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2445190">
    <w:abstractNumId w:val="17"/>
  </w:num>
  <w:num w:numId="2" w16cid:durableId="1477642684">
    <w:abstractNumId w:val="10"/>
  </w:num>
  <w:num w:numId="3" w16cid:durableId="715202421">
    <w:abstractNumId w:val="4"/>
  </w:num>
  <w:num w:numId="4" w16cid:durableId="1463035353">
    <w:abstractNumId w:val="1"/>
  </w:num>
  <w:num w:numId="5" w16cid:durableId="348144523">
    <w:abstractNumId w:val="18"/>
  </w:num>
  <w:num w:numId="6" w16cid:durableId="144980317">
    <w:abstractNumId w:val="19"/>
  </w:num>
  <w:num w:numId="7" w16cid:durableId="2052267675">
    <w:abstractNumId w:val="5"/>
  </w:num>
  <w:num w:numId="8" w16cid:durableId="660037731">
    <w:abstractNumId w:val="7"/>
  </w:num>
  <w:num w:numId="9" w16cid:durableId="1492061913">
    <w:abstractNumId w:val="2"/>
  </w:num>
  <w:num w:numId="10" w16cid:durableId="758067112">
    <w:abstractNumId w:val="11"/>
  </w:num>
  <w:num w:numId="11" w16cid:durableId="849837645">
    <w:abstractNumId w:val="22"/>
  </w:num>
  <w:num w:numId="12" w16cid:durableId="76708836">
    <w:abstractNumId w:val="8"/>
  </w:num>
  <w:num w:numId="13" w16cid:durableId="1715502309">
    <w:abstractNumId w:val="6"/>
  </w:num>
  <w:num w:numId="14" w16cid:durableId="348411483">
    <w:abstractNumId w:val="14"/>
  </w:num>
  <w:num w:numId="15" w16cid:durableId="2132161013">
    <w:abstractNumId w:val="13"/>
  </w:num>
  <w:num w:numId="16" w16cid:durableId="1837842758">
    <w:abstractNumId w:val="16"/>
  </w:num>
  <w:num w:numId="17" w16cid:durableId="1336573187">
    <w:abstractNumId w:val="21"/>
  </w:num>
  <w:num w:numId="18" w16cid:durableId="2136175239">
    <w:abstractNumId w:val="20"/>
  </w:num>
  <w:num w:numId="19" w16cid:durableId="986085533">
    <w:abstractNumId w:val="23"/>
  </w:num>
  <w:num w:numId="20" w16cid:durableId="1932464162">
    <w:abstractNumId w:val="12"/>
  </w:num>
  <w:num w:numId="21" w16cid:durableId="478957344">
    <w:abstractNumId w:val="9"/>
  </w:num>
  <w:num w:numId="22" w16cid:durableId="887763364">
    <w:abstractNumId w:val="0"/>
  </w:num>
  <w:num w:numId="23" w16cid:durableId="42364416">
    <w:abstractNumId w:val="3"/>
  </w:num>
  <w:num w:numId="24" w16cid:durableId="2592181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BB"/>
    <w:rsid w:val="00002928"/>
    <w:rsid w:val="00015A27"/>
    <w:rsid w:val="000230DC"/>
    <w:rsid w:val="000270EB"/>
    <w:rsid w:val="00032E27"/>
    <w:rsid w:val="00036004"/>
    <w:rsid w:val="00037D35"/>
    <w:rsid w:val="00043E5D"/>
    <w:rsid w:val="00045A4E"/>
    <w:rsid w:val="0005044E"/>
    <w:rsid w:val="00053146"/>
    <w:rsid w:val="00053A61"/>
    <w:rsid w:val="00067C5B"/>
    <w:rsid w:val="000750D0"/>
    <w:rsid w:val="00076572"/>
    <w:rsid w:val="00080457"/>
    <w:rsid w:val="00081D22"/>
    <w:rsid w:val="000865B6"/>
    <w:rsid w:val="000B3477"/>
    <w:rsid w:val="000B5E15"/>
    <w:rsid w:val="000D217B"/>
    <w:rsid w:val="000E12EA"/>
    <w:rsid w:val="00114EDB"/>
    <w:rsid w:val="00141218"/>
    <w:rsid w:val="00152410"/>
    <w:rsid w:val="001719B7"/>
    <w:rsid w:val="00176DB4"/>
    <w:rsid w:val="00177CA1"/>
    <w:rsid w:val="00196C95"/>
    <w:rsid w:val="001A0571"/>
    <w:rsid w:val="001A2A3D"/>
    <w:rsid w:val="001B027F"/>
    <w:rsid w:val="001C7EBE"/>
    <w:rsid w:val="001D63CD"/>
    <w:rsid w:val="001E5D74"/>
    <w:rsid w:val="001E5DF8"/>
    <w:rsid w:val="001F648B"/>
    <w:rsid w:val="00244978"/>
    <w:rsid w:val="002475F8"/>
    <w:rsid w:val="00252B25"/>
    <w:rsid w:val="002618B6"/>
    <w:rsid w:val="00267ABF"/>
    <w:rsid w:val="00294936"/>
    <w:rsid w:val="002A57B1"/>
    <w:rsid w:val="002C26BE"/>
    <w:rsid w:val="002C2B2F"/>
    <w:rsid w:val="002C6DB2"/>
    <w:rsid w:val="002D6446"/>
    <w:rsid w:val="002E4B38"/>
    <w:rsid w:val="003165E5"/>
    <w:rsid w:val="00322E75"/>
    <w:rsid w:val="003261AE"/>
    <w:rsid w:val="00334D3F"/>
    <w:rsid w:val="00335AC0"/>
    <w:rsid w:val="00360C7B"/>
    <w:rsid w:val="00380BF0"/>
    <w:rsid w:val="003B027F"/>
    <w:rsid w:val="003C74A5"/>
    <w:rsid w:val="003D4CFB"/>
    <w:rsid w:val="003E60D9"/>
    <w:rsid w:val="003E6367"/>
    <w:rsid w:val="003F407C"/>
    <w:rsid w:val="00405014"/>
    <w:rsid w:val="004207F8"/>
    <w:rsid w:val="00423494"/>
    <w:rsid w:val="00436B3E"/>
    <w:rsid w:val="00446BBB"/>
    <w:rsid w:val="004475CF"/>
    <w:rsid w:val="00452EB2"/>
    <w:rsid w:val="00457D0D"/>
    <w:rsid w:val="0046558C"/>
    <w:rsid w:val="0048322A"/>
    <w:rsid w:val="0048439B"/>
    <w:rsid w:val="00496E57"/>
    <w:rsid w:val="00497753"/>
    <w:rsid w:val="004A6DAE"/>
    <w:rsid w:val="004B78B1"/>
    <w:rsid w:val="004D3E42"/>
    <w:rsid w:val="004D5FF5"/>
    <w:rsid w:val="00523334"/>
    <w:rsid w:val="005300B0"/>
    <w:rsid w:val="00535568"/>
    <w:rsid w:val="00580861"/>
    <w:rsid w:val="005B1C48"/>
    <w:rsid w:val="005C392C"/>
    <w:rsid w:val="005C4688"/>
    <w:rsid w:val="005C6D9D"/>
    <w:rsid w:val="006050CD"/>
    <w:rsid w:val="0062205D"/>
    <w:rsid w:val="00630AB3"/>
    <w:rsid w:val="00632C5A"/>
    <w:rsid w:val="00632D46"/>
    <w:rsid w:val="00634BA2"/>
    <w:rsid w:val="00647065"/>
    <w:rsid w:val="00657C6E"/>
    <w:rsid w:val="0066218F"/>
    <w:rsid w:val="00684756"/>
    <w:rsid w:val="00686C08"/>
    <w:rsid w:val="006879AA"/>
    <w:rsid w:val="006A008D"/>
    <w:rsid w:val="006B097E"/>
    <w:rsid w:val="006B4057"/>
    <w:rsid w:val="006B6E10"/>
    <w:rsid w:val="006C3585"/>
    <w:rsid w:val="006E496F"/>
    <w:rsid w:val="006F0989"/>
    <w:rsid w:val="006F2848"/>
    <w:rsid w:val="006F727E"/>
    <w:rsid w:val="00701933"/>
    <w:rsid w:val="007029AC"/>
    <w:rsid w:val="00710092"/>
    <w:rsid w:val="007116EA"/>
    <w:rsid w:val="0071491E"/>
    <w:rsid w:val="007539C8"/>
    <w:rsid w:val="00756178"/>
    <w:rsid w:val="00756A47"/>
    <w:rsid w:val="00760870"/>
    <w:rsid w:val="0077126E"/>
    <w:rsid w:val="0078499A"/>
    <w:rsid w:val="007A4F62"/>
    <w:rsid w:val="007F0D7D"/>
    <w:rsid w:val="008037BF"/>
    <w:rsid w:val="00804501"/>
    <w:rsid w:val="008045CA"/>
    <w:rsid w:val="0080594A"/>
    <w:rsid w:val="00821345"/>
    <w:rsid w:val="0082714B"/>
    <w:rsid w:val="008271BB"/>
    <w:rsid w:val="0082725E"/>
    <w:rsid w:val="008275D6"/>
    <w:rsid w:val="008467B7"/>
    <w:rsid w:val="00857FC1"/>
    <w:rsid w:val="00877FB9"/>
    <w:rsid w:val="00882A03"/>
    <w:rsid w:val="00895A45"/>
    <w:rsid w:val="008975BF"/>
    <w:rsid w:val="008A14AE"/>
    <w:rsid w:val="008C4BE3"/>
    <w:rsid w:val="008C6E58"/>
    <w:rsid w:val="008F7A49"/>
    <w:rsid w:val="008F7A9B"/>
    <w:rsid w:val="0092423B"/>
    <w:rsid w:val="009301CC"/>
    <w:rsid w:val="00930C83"/>
    <w:rsid w:val="009576D1"/>
    <w:rsid w:val="0096129B"/>
    <w:rsid w:val="009645F9"/>
    <w:rsid w:val="00976FD7"/>
    <w:rsid w:val="00992518"/>
    <w:rsid w:val="009926FC"/>
    <w:rsid w:val="00992913"/>
    <w:rsid w:val="009C7A70"/>
    <w:rsid w:val="009C7C78"/>
    <w:rsid w:val="009D4318"/>
    <w:rsid w:val="009D4A30"/>
    <w:rsid w:val="009E4B1A"/>
    <w:rsid w:val="009E7B3D"/>
    <w:rsid w:val="00A2342A"/>
    <w:rsid w:val="00A35206"/>
    <w:rsid w:val="00A37BBE"/>
    <w:rsid w:val="00A4279D"/>
    <w:rsid w:val="00A44CDE"/>
    <w:rsid w:val="00A76556"/>
    <w:rsid w:val="00A85B11"/>
    <w:rsid w:val="00A94CBC"/>
    <w:rsid w:val="00A964AA"/>
    <w:rsid w:val="00AA5632"/>
    <w:rsid w:val="00AA6F27"/>
    <w:rsid w:val="00AB32D3"/>
    <w:rsid w:val="00AC410A"/>
    <w:rsid w:val="00AC5588"/>
    <w:rsid w:val="00AD74DC"/>
    <w:rsid w:val="00AF1183"/>
    <w:rsid w:val="00B30663"/>
    <w:rsid w:val="00B30A05"/>
    <w:rsid w:val="00B32416"/>
    <w:rsid w:val="00B346CC"/>
    <w:rsid w:val="00B421F1"/>
    <w:rsid w:val="00B5163A"/>
    <w:rsid w:val="00B524BD"/>
    <w:rsid w:val="00B613B4"/>
    <w:rsid w:val="00B70F88"/>
    <w:rsid w:val="00B73165"/>
    <w:rsid w:val="00B73566"/>
    <w:rsid w:val="00BA3229"/>
    <w:rsid w:val="00BA73BE"/>
    <w:rsid w:val="00BC00D7"/>
    <w:rsid w:val="00BC15A9"/>
    <w:rsid w:val="00BC5225"/>
    <w:rsid w:val="00BE6EB7"/>
    <w:rsid w:val="00BF6507"/>
    <w:rsid w:val="00C06F78"/>
    <w:rsid w:val="00C1368F"/>
    <w:rsid w:val="00C1665B"/>
    <w:rsid w:val="00C23EB1"/>
    <w:rsid w:val="00C2757A"/>
    <w:rsid w:val="00C349A3"/>
    <w:rsid w:val="00C649AC"/>
    <w:rsid w:val="00C64A70"/>
    <w:rsid w:val="00C92A16"/>
    <w:rsid w:val="00C94249"/>
    <w:rsid w:val="00C9742E"/>
    <w:rsid w:val="00CB41D6"/>
    <w:rsid w:val="00CC131C"/>
    <w:rsid w:val="00CC58A1"/>
    <w:rsid w:val="00CC7231"/>
    <w:rsid w:val="00CD0CB0"/>
    <w:rsid w:val="00CE2275"/>
    <w:rsid w:val="00CF1854"/>
    <w:rsid w:val="00CF3DED"/>
    <w:rsid w:val="00D13781"/>
    <w:rsid w:val="00D21B7F"/>
    <w:rsid w:val="00D22016"/>
    <w:rsid w:val="00D22502"/>
    <w:rsid w:val="00D410BF"/>
    <w:rsid w:val="00D44110"/>
    <w:rsid w:val="00D622D5"/>
    <w:rsid w:val="00D721B9"/>
    <w:rsid w:val="00D73C5F"/>
    <w:rsid w:val="00D828AB"/>
    <w:rsid w:val="00D92116"/>
    <w:rsid w:val="00DA5282"/>
    <w:rsid w:val="00DB1838"/>
    <w:rsid w:val="00DF6559"/>
    <w:rsid w:val="00E1546F"/>
    <w:rsid w:val="00E167B8"/>
    <w:rsid w:val="00E2505A"/>
    <w:rsid w:val="00E454CB"/>
    <w:rsid w:val="00E47018"/>
    <w:rsid w:val="00E5214E"/>
    <w:rsid w:val="00E52357"/>
    <w:rsid w:val="00E57110"/>
    <w:rsid w:val="00E725E1"/>
    <w:rsid w:val="00E72C46"/>
    <w:rsid w:val="00E75AF0"/>
    <w:rsid w:val="00E81AFD"/>
    <w:rsid w:val="00E85B16"/>
    <w:rsid w:val="00E87CF2"/>
    <w:rsid w:val="00E95E35"/>
    <w:rsid w:val="00EA18C4"/>
    <w:rsid w:val="00EA7C05"/>
    <w:rsid w:val="00EB119A"/>
    <w:rsid w:val="00EC649A"/>
    <w:rsid w:val="00EF19C7"/>
    <w:rsid w:val="00EF2FB3"/>
    <w:rsid w:val="00F1046F"/>
    <w:rsid w:val="00F20810"/>
    <w:rsid w:val="00F23001"/>
    <w:rsid w:val="00F51A67"/>
    <w:rsid w:val="00F54D9B"/>
    <w:rsid w:val="00F55369"/>
    <w:rsid w:val="00F65F6C"/>
    <w:rsid w:val="00F804B9"/>
    <w:rsid w:val="00F83354"/>
    <w:rsid w:val="00F87B97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84756"/>
  <w15:docId w15:val="{02F8AEB8-8713-4FB9-B2E1-B804B6E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8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7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1D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7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7F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7F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7F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F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F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F7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11C2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CF5"/>
  </w:style>
  <w:style w:type="paragraph" w:styleId="Piedepgina">
    <w:name w:val="footer"/>
    <w:basedOn w:val="Normal"/>
    <w:link w:val="PiedepginaCar"/>
    <w:uiPriority w:val="99"/>
    <w:unhideWhenUsed/>
    <w:rsid w:val="007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CF5"/>
  </w:style>
  <w:style w:type="character" w:styleId="Hipervnculo">
    <w:name w:val="Hyperlink"/>
    <w:basedOn w:val="Fuentedeprrafopredeter"/>
    <w:uiPriority w:val="99"/>
    <w:unhideWhenUsed/>
    <w:rsid w:val="00751CF5"/>
    <w:rPr>
      <w:color w:val="0563C1" w:themeColor="hyperlink"/>
      <w:u w:val="single"/>
    </w:rPr>
  </w:style>
  <w:style w:type="table" w:styleId="Tabladelista4-nfasis2">
    <w:name w:val="List Table 4 Accent 2"/>
    <w:basedOn w:val="Tablanormal"/>
    <w:uiPriority w:val="49"/>
    <w:rsid w:val="00FD48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A758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20802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2080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080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2080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2080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2080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2080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2080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E761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5B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B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5B03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9AE"/>
    <w:rPr>
      <w:color w:val="605E5C"/>
      <w:shd w:val="clear" w:color="auto" w:fill="E1DFDD"/>
    </w:rPr>
  </w:style>
  <w:style w:type="paragraph" w:customStyle="1" w:styleId="Default">
    <w:name w:val="Default"/>
    <w:rsid w:val="00FD0DD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B4C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notaalfinal">
    <w:name w:val="endnote reference"/>
    <w:basedOn w:val="Fuentedeprrafopredeter"/>
    <w:uiPriority w:val="99"/>
    <w:semiHidden/>
    <w:unhideWhenUsed/>
    <w:rsid w:val="006B3C48"/>
    <w:rPr>
      <w:vertAlign w:val="superscript"/>
    </w:rPr>
  </w:style>
  <w:style w:type="paragraph" w:customStyle="1" w:styleId="INES1">
    <w:name w:val="INES 1"/>
    <w:basedOn w:val="Ttulo1"/>
    <w:link w:val="INES1Car"/>
    <w:qFormat/>
    <w:rsid w:val="00F43A0F"/>
    <w:pPr>
      <w:jc w:val="both"/>
    </w:pPr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styleId="Tablaconcuadrcula1clara-nfasis5">
    <w:name w:val="Grid Table 1 Light Accent 5"/>
    <w:basedOn w:val="Tablanormal"/>
    <w:uiPriority w:val="46"/>
    <w:rsid w:val="00824C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ES1Car">
    <w:name w:val="INES 1 Car"/>
    <w:basedOn w:val="Ttulo1Car"/>
    <w:link w:val="INES1"/>
    <w:rsid w:val="00F43A0F"/>
    <w:rPr>
      <w:rFonts w:ascii="Verdana" w:eastAsia="Verdana" w:hAnsi="Verdana" w:cs="Verdana"/>
      <w:b/>
      <w:bCs/>
      <w:color w:val="000000" w:themeColor="text1"/>
      <w:sz w:val="20"/>
      <w:szCs w:val="20"/>
    </w:rPr>
  </w:style>
  <w:style w:type="table" w:styleId="Tablaconcuadrcula1clara-nfasis1">
    <w:name w:val="Grid Table 1 Light Accent 1"/>
    <w:basedOn w:val="Tablanormal"/>
    <w:uiPriority w:val="46"/>
    <w:rsid w:val="0085563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17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1748"/>
    <w:rPr>
      <w:sz w:val="20"/>
      <w:szCs w:val="20"/>
    </w:r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bS+txuuJX4Cirn4Nil5aADT50A==">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Roxii</dc:creator>
  <cp:lastModifiedBy>Ulagos</cp:lastModifiedBy>
  <cp:revision>23</cp:revision>
  <dcterms:created xsi:type="dcterms:W3CDTF">2023-05-25T19:01:00Z</dcterms:created>
  <dcterms:modified xsi:type="dcterms:W3CDTF">2024-04-15T19:30:00Z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zotero-version="6.0.21"&gt;&lt;session id="L0Y8cH1j"/&gt;&lt;style id="http://www.zotero.org/styles/modern-humanities-research-association" hasBibliography="1" bibliographyStyleHasBeenSet="0"/&gt;&lt;prefs&gt;&lt;pref name="fieldType" value="Field"/&gt;&lt;pref</vt:lpwstr>
  </property>
  <property fmtid="{D5CDD505-2E9C-101B-9397-08002B2CF9AE}" pid="3" name="ZOTERO_PREF_2">
    <vt:lpwstr>name="noteType" value="1"/&gt;&lt;/prefs&gt;&lt;/data&gt;</vt:lpwstr>
  </property>
</Properties>
</file>